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75" w:rsidRPr="00DE2CC6" w:rsidRDefault="00935F04">
      <w:pPr>
        <w:rPr>
          <w:b/>
        </w:rPr>
      </w:pPr>
      <w:proofErr w:type="gramStart"/>
      <w:r>
        <w:rPr>
          <w:b/>
        </w:rPr>
        <w:t>Environmental Science</w:t>
      </w:r>
      <w:r w:rsidR="0019307E" w:rsidRPr="00DE2CC6">
        <w:rPr>
          <w:b/>
        </w:rPr>
        <w:t xml:space="preserve"> – </w:t>
      </w:r>
      <w:r>
        <w:rPr>
          <w:b/>
        </w:rPr>
        <w:t>Unit 1</w:t>
      </w:r>
      <w:r w:rsidR="0019307E" w:rsidRPr="00DE2CC6">
        <w:rPr>
          <w:b/>
        </w:rPr>
        <w:t>.</w:t>
      </w:r>
      <w:proofErr w:type="gramEnd"/>
    </w:p>
    <w:p w:rsidR="00DE2CC6" w:rsidRDefault="00DE2CC6">
      <w:r>
        <w:t>You may bring in one 8.5 x 11 sheet (single sided) of paper with prepared notes.</w:t>
      </w:r>
    </w:p>
    <w:p w:rsidR="00DE2CC6" w:rsidRDefault="00DE2CC6">
      <w:r>
        <w:t>The test will consist of the following:</w:t>
      </w:r>
    </w:p>
    <w:p w:rsidR="00DE2CC6" w:rsidRPr="00DE2CC6" w:rsidRDefault="00935F04" w:rsidP="00DE2CC6">
      <w:pPr>
        <w:spacing w:after="0" w:line="240" w:lineRule="auto"/>
        <w:ind w:left="720"/>
        <w:rPr>
          <w:b/>
        </w:rPr>
      </w:pPr>
      <w:r>
        <w:rPr>
          <w:b/>
        </w:rPr>
        <w:t>10 fill in the blanks</w:t>
      </w:r>
      <w:r w:rsidR="00DE2CC6" w:rsidRPr="00DE2CC6">
        <w:rPr>
          <w:b/>
        </w:rPr>
        <w:t>;</w:t>
      </w:r>
    </w:p>
    <w:p w:rsidR="00DE2CC6" w:rsidRPr="00DE2CC6" w:rsidRDefault="00DE2CC6" w:rsidP="00DE2CC6">
      <w:pPr>
        <w:spacing w:after="0" w:line="240" w:lineRule="auto"/>
        <w:ind w:left="720"/>
        <w:rPr>
          <w:b/>
        </w:rPr>
      </w:pPr>
      <w:r w:rsidRPr="00DE2CC6">
        <w:rPr>
          <w:b/>
        </w:rPr>
        <w:t xml:space="preserve">5 </w:t>
      </w:r>
      <w:r w:rsidR="00935F04">
        <w:rPr>
          <w:b/>
        </w:rPr>
        <w:t>true/false</w:t>
      </w:r>
      <w:r w:rsidRPr="00DE2CC6">
        <w:rPr>
          <w:b/>
        </w:rPr>
        <w:t>;</w:t>
      </w:r>
    </w:p>
    <w:p w:rsidR="00DE2CC6" w:rsidRPr="00DE2CC6" w:rsidRDefault="00935F04" w:rsidP="00DE2CC6">
      <w:pPr>
        <w:spacing w:after="0" w:line="240" w:lineRule="auto"/>
        <w:ind w:left="720"/>
        <w:rPr>
          <w:b/>
        </w:rPr>
      </w:pPr>
      <w:r>
        <w:rPr>
          <w:b/>
        </w:rPr>
        <w:t>2</w:t>
      </w:r>
      <w:r w:rsidR="00DE2CC6" w:rsidRPr="00DE2CC6">
        <w:rPr>
          <w:b/>
        </w:rPr>
        <w:t xml:space="preserve"> discussion questions (paragraph);</w:t>
      </w:r>
    </w:p>
    <w:p w:rsidR="00DE2CC6" w:rsidRPr="00DE2CC6" w:rsidRDefault="00DE2CC6" w:rsidP="00DE2CC6">
      <w:pPr>
        <w:spacing w:after="0" w:line="240" w:lineRule="auto"/>
        <w:ind w:left="720"/>
        <w:rPr>
          <w:b/>
        </w:rPr>
      </w:pPr>
      <w:r w:rsidRPr="00DE2CC6">
        <w:rPr>
          <w:b/>
        </w:rPr>
        <w:t xml:space="preserve">2 </w:t>
      </w:r>
      <w:r w:rsidR="00935F04">
        <w:rPr>
          <w:b/>
        </w:rPr>
        <w:t>essay</w:t>
      </w:r>
      <w:r w:rsidRPr="00DE2CC6">
        <w:rPr>
          <w:b/>
        </w:rPr>
        <w:t xml:space="preserve"> questions (</w:t>
      </w:r>
      <w:r w:rsidR="00935F04">
        <w:rPr>
          <w:b/>
        </w:rPr>
        <w:t>1</w:t>
      </w:r>
      <w:r w:rsidRPr="00DE2CC6">
        <w:rPr>
          <w:b/>
        </w:rPr>
        <w:t xml:space="preserve"> page</w:t>
      </w:r>
      <w:r w:rsidR="00935F04">
        <w:rPr>
          <w:b/>
        </w:rPr>
        <w:t xml:space="preserve"> max</w:t>
      </w:r>
      <w:r w:rsidRPr="00DE2CC6">
        <w:rPr>
          <w:b/>
        </w:rPr>
        <w:t>);</w:t>
      </w:r>
    </w:p>
    <w:p w:rsidR="0019307E" w:rsidRDefault="0019307E"/>
    <w:p w:rsidR="0019307E" w:rsidRDefault="0019307E" w:rsidP="0019307E">
      <w:pPr>
        <w:pStyle w:val="ListParagraph"/>
        <w:numPr>
          <w:ilvl w:val="0"/>
          <w:numId w:val="1"/>
        </w:numPr>
      </w:pPr>
      <w:r>
        <w:t xml:space="preserve"> Terms and definitions (from notes, text, and short films).</w:t>
      </w:r>
      <w:r>
        <w:tab/>
      </w:r>
    </w:p>
    <w:p w:rsidR="0019307E" w:rsidRDefault="00935F04" w:rsidP="0019307E">
      <w:pPr>
        <w:pStyle w:val="ListParagraph"/>
        <w:numPr>
          <w:ilvl w:val="0"/>
          <w:numId w:val="1"/>
        </w:numPr>
      </w:pPr>
      <w:r>
        <w:t>Environmental movements (stages, presentation topics, etc)</w:t>
      </w:r>
      <w:r w:rsidR="0019307E">
        <w:t>.</w:t>
      </w:r>
    </w:p>
    <w:p w:rsidR="0019307E" w:rsidRDefault="00935F04" w:rsidP="0019307E">
      <w:pPr>
        <w:pStyle w:val="ListParagraph"/>
        <w:numPr>
          <w:ilvl w:val="0"/>
          <w:numId w:val="1"/>
        </w:numPr>
      </w:pPr>
      <w:r>
        <w:t>Ecosystems</w:t>
      </w:r>
      <w:r w:rsidR="0019307E">
        <w:t>.</w:t>
      </w:r>
    </w:p>
    <w:p w:rsidR="0019307E" w:rsidRDefault="00935F04" w:rsidP="0019307E">
      <w:pPr>
        <w:pStyle w:val="ListParagraph"/>
        <w:numPr>
          <w:ilvl w:val="0"/>
          <w:numId w:val="1"/>
        </w:numPr>
      </w:pPr>
      <w:r>
        <w:t>Species interactions</w:t>
      </w:r>
    </w:p>
    <w:p w:rsidR="0019307E" w:rsidRDefault="00935F04" w:rsidP="0019307E">
      <w:pPr>
        <w:pStyle w:val="ListParagraph"/>
        <w:numPr>
          <w:ilvl w:val="0"/>
          <w:numId w:val="1"/>
        </w:numPr>
      </w:pPr>
      <w:r>
        <w:t>World views</w:t>
      </w:r>
      <w:r w:rsidR="0019307E">
        <w:t>.</w:t>
      </w:r>
    </w:p>
    <w:p w:rsidR="00935F04" w:rsidRDefault="00935F04" w:rsidP="00935F04">
      <w:pPr>
        <w:jc w:val="both"/>
      </w:pPr>
    </w:p>
    <w:p w:rsidR="00935F04" w:rsidRPr="00B671EB" w:rsidRDefault="00935F04" w:rsidP="00935F04">
      <w:pPr>
        <w:jc w:val="both"/>
      </w:pPr>
      <w:r>
        <w:t xml:space="preserve">Choose </w:t>
      </w:r>
      <w:r w:rsidRPr="00B671EB">
        <w:rPr>
          <w:b/>
        </w:rPr>
        <w:t>two (2)</w:t>
      </w:r>
      <w:r>
        <w:t xml:space="preserve"> of the following:  (Prepare a 1 page essay for the test).</w:t>
      </w:r>
    </w:p>
    <w:p w:rsidR="00935F04" w:rsidRPr="00B671EB" w:rsidRDefault="00935F04" w:rsidP="00935F04">
      <w:pPr>
        <w:jc w:val="both"/>
      </w:pPr>
    </w:p>
    <w:p w:rsidR="00935F04" w:rsidRPr="00B671EB" w:rsidRDefault="00935F04" w:rsidP="00935F04">
      <w:pPr>
        <w:numPr>
          <w:ilvl w:val="0"/>
          <w:numId w:val="2"/>
        </w:numPr>
        <w:spacing w:after="0" w:line="240" w:lineRule="auto"/>
        <w:jc w:val="both"/>
      </w:pPr>
      <w:r w:rsidRPr="00B671EB">
        <w:t xml:space="preserve">You have just been hired as an Environmental Biologist for the Department of Natural Resources. Your first assignment is to investigate different environmental issues that are of high concern for your community.  Your instructions from DNR are to select three (3) environmental issues to research.  For </w:t>
      </w:r>
      <w:r w:rsidRPr="00B671EB">
        <w:rPr>
          <w:b/>
        </w:rPr>
        <w:t>each</w:t>
      </w:r>
      <w:r w:rsidRPr="00B671EB">
        <w:t xml:space="preserve"> issue give a </w:t>
      </w:r>
      <w:r w:rsidRPr="00B671EB">
        <w:rPr>
          <w:b/>
        </w:rPr>
        <w:t>description</w:t>
      </w:r>
      <w:r w:rsidRPr="00B671EB">
        <w:t xml:space="preserve"> and discuss </w:t>
      </w:r>
      <w:r w:rsidRPr="00B671EB">
        <w:rPr>
          <w:b/>
        </w:rPr>
        <w:t>one</w:t>
      </w:r>
      <w:r w:rsidRPr="00B671EB">
        <w:t xml:space="preserve"> positive aspect and </w:t>
      </w:r>
      <w:r w:rsidRPr="00B671EB">
        <w:rPr>
          <w:b/>
        </w:rPr>
        <w:t>one</w:t>
      </w:r>
      <w:r w:rsidRPr="00B671EB">
        <w:t xml:space="preserve"> negative aspect for each issue.  Which issue do you think deserves the most attention from our provincial and federal governments</w:t>
      </w:r>
      <w:r>
        <w:t xml:space="preserve"> and why</w:t>
      </w:r>
      <w:r w:rsidRPr="00B671EB">
        <w:t>?</w:t>
      </w:r>
    </w:p>
    <w:p w:rsidR="00935F04" w:rsidRPr="00B671EB" w:rsidRDefault="00935F04" w:rsidP="00935F04">
      <w:pPr>
        <w:jc w:val="both"/>
      </w:pPr>
    </w:p>
    <w:p w:rsidR="00935F04" w:rsidRPr="00B671EB" w:rsidRDefault="00935F04" w:rsidP="00935F04">
      <w:pPr>
        <w:numPr>
          <w:ilvl w:val="0"/>
          <w:numId w:val="2"/>
        </w:numPr>
        <w:spacing w:after="0" w:line="240" w:lineRule="auto"/>
        <w:jc w:val="both"/>
      </w:pPr>
      <w:r w:rsidRPr="00B671EB">
        <w:t>At the beginning of the course, groups received an environmental</w:t>
      </w:r>
      <w:r>
        <w:t xml:space="preserve"> movement</w:t>
      </w:r>
      <w:r w:rsidRPr="00B671EB">
        <w:t xml:space="preserve"> </w:t>
      </w:r>
      <w:r>
        <w:t>topic</w:t>
      </w:r>
      <w:r w:rsidRPr="00B671EB">
        <w:t>.  The purpose of this</w:t>
      </w:r>
      <w:r>
        <w:t xml:space="preserve"> activity</w:t>
      </w:r>
      <w:r w:rsidRPr="00B671EB">
        <w:t xml:space="preserve"> was to encourage thinking about </w:t>
      </w:r>
      <w:r>
        <w:t>the environment and our role within it</w:t>
      </w:r>
      <w:r w:rsidRPr="00B671EB">
        <w:t xml:space="preserve">.  Based on the </w:t>
      </w:r>
      <w:r>
        <w:t>information presented</w:t>
      </w:r>
      <w:r w:rsidRPr="00B671EB">
        <w:t xml:space="preserve"> in class, </w:t>
      </w:r>
      <w:r>
        <w:t>select one of the movements and briefly describe it</w:t>
      </w:r>
      <w:r w:rsidRPr="00B671EB">
        <w:t xml:space="preserve">.  Give two (2) reasons why you think it was important </w:t>
      </w:r>
      <w:r>
        <w:t>for us as Canadians</w:t>
      </w:r>
      <w:r w:rsidRPr="00B671EB">
        <w:t>.</w:t>
      </w:r>
    </w:p>
    <w:p w:rsidR="00935F04" w:rsidRDefault="00935F04" w:rsidP="00935F04">
      <w:pPr>
        <w:jc w:val="both"/>
      </w:pPr>
    </w:p>
    <w:p w:rsidR="00935F04" w:rsidRDefault="00935F04" w:rsidP="00935F04">
      <w:pPr>
        <w:numPr>
          <w:ilvl w:val="0"/>
          <w:numId w:val="2"/>
        </w:numPr>
        <w:spacing w:after="0" w:line="240" w:lineRule="auto"/>
        <w:jc w:val="both"/>
      </w:pPr>
      <w:r>
        <w:t>In class we discussed the species interactions within an ecosystem.  Select one of       the ways in which species interact (parasitism, mutualism, commensalism, and predator/prey) and describe the interaction giving the pros and cons for each organism in the relationship along with examples of real organisms involved in these relationships.</w:t>
      </w:r>
    </w:p>
    <w:p w:rsidR="00935F04" w:rsidRDefault="00935F04" w:rsidP="00935F04"/>
    <w:sectPr w:rsidR="00935F04" w:rsidSect="005646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A607E"/>
    <w:multiLevelType w:val="hybridMultilevel"/>
    <w:tmpl w:val="0366D6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763111"/>
    <w:multiLevelType w:val="hybridMultilevel"/>
    <w:tmpl w:val="8CA07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19307E"/>
    <w:rsid w:val="0019307E"/>
    <w:rsid w:val="00285FA9"/>
    <w:rsid w:val="00545024"/>
    <w:rsid w:val="00564675"/>
    <w:rsid w:val="00935F04"/>
    <w:rsid w:val="00DE2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0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3</cp:revision>
  <dcterms:created xsi:type="dcterms:W3CDTF">2012-09-26T12:14:00Z</dcterms:created>
  <dcterms:modified xsi:type="dcterms:W3CDTF">2012-09-26T12:18:00Z</dcterms:modified>
</cp:coreProperties>
</file>